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77" w:rsidRPr="000D5E77" w:rsidRDefault="000D5E77" w:rsidP="000D5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E77" w:rsidRPr="000D5E77" w:rsidRDefault="000D5E77" w:rsidP="000D5E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5E77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D5E77" w:rsidRPr="000D5E77" w:rsidRDefault="000D5E77" w:rsidP="000D5E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5E77">
        <w:rPr>
          <w:rFonts w:ascii="Times New Roman" w:eastAsia="Calibri" w:hAnsi="Times New Roman" w:cs="Times New Roman"/>
          <w:sz w:val="24"/>
          <w:szCs w:val="24"/>
        </w:rPr>
        <w:t>Дмитровского района Орловской области</w:t>
      </w:r>
    </w:p>
    <w:p w:rsidR="000D5E77" w:rsidRPr="000D5E77" w:rsidRDefault="000D5E77" w:rsidP="000D5E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5E7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D5E77">
        <w:rPr>
          <w:rFonts w:ascii="Times New Roman" w:eastAsia="Calibri" w:hAnsi="Times New Roman" w:cs="Times New Roman"/>
          <w:sz w:val="24"/>
          <w:szCs w:val="24"/>
        </w:rPr>
        <w:t>Хальзевская</w:t>
      </w:r>
      <w:proofErr w:type="spellEnd"/>
      <w:r w:rsidRPr="000D5E77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0D5E77" w:rsidRPr="000D5E77" w:rsidRDefault="000D5E77" w:rsidP="000D5E77">
      <w:pPr>
        <w:tabs>
          <w:tab w:val="left" w:pos="8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E77" w:rsidRPr="000D5E77" w:rsidRDefault="000D5E77" w:rsidP="000D5E77">
      <w:pPr>
        <w:tabs>
          <w:tab w:val="left" w:pos="8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Исх.95</w:t>
      </w:r>
      <w:r w:rsidRPr="000D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0D5E77" w:rsidRPr="000D5E77" w:rsidRDefault="00B84864" w:rsidP="000D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04.09.2025</w:t>
      </w:r>
      <w:r w:rsidR="000D5E77" w:rsidRPr="000D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03937" w:rsidRDefault="00A03937" w:rsidP="000D5E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A03937" w:rsidRDefault="00A03937" w:rsidP="00A03937"/>
    <w:p w:rsidR="00A03937" w:rsidRDefault="000D5E77" w:rsidP="00A03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о</w:t>
      </w:r>
      <w:r w:rsidR="00A0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создании</w:t>
      </w:r>
      <w:r w:rsidR="00B8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0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театра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Театральные ступеньки</w:t>
      </w:r>
      <w:r w:rsidR="00C6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3937" w:rsidRDefault="00A03937" w:rsidP="00A03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37" w:rsidRDefault="00A03937" w:rsidP="00A03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37" w:rsidRDefault="00A03937" w:rsidP="00A039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6FC2"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 поручений Президента Российской Федерации от 25 августа 2021 года приказ -1808 ГС п.2 г-2  « 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 w:rsidR="00C66FC2"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C66FC2"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обучающихся средствами театрального искусства</w:t>
      </w:r>
      <w:r w:rsid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A03937" w:rsidRDefault="00A03937" w:rsidP="00A03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FC2" w:rsidRDefault="00C66FC2" w:rsidP="00C66F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школьного театра в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занятости детей в 202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A03937" w:rsidRDefault="00C66FC2" w:rsidP="00C66F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за реализац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проекта учителя Андросову Елену Ивановну</w:t>
      </w:r>
      <w:r w:rsidR="006F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5E77" w:rsidRDefault="00C66FC2" w:rsidP="000D5E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руководителем школьного театра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Андросову Елену Ивановну. </w:t>
      </w:r>
    </w:p>
    <w:p w:rsidR="00C66FC2" w:rsidRDefault="00C66FC2" w:rsidP="000D5E7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C2" w:rsidRDefault="00C66FC2" w:rsidP="00C66F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A171B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театре;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</w:t>
      </w:r>
      <w:r w:rsidR="000D5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«Мы и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6FC2" w:rsidRPr="00C66FC2" w:rsidRDefault="000D5E77" w:rsidP="00C66F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Администратору школьного сайта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Гричановой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  <w:r w:rsidR="00C66FC2"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здать раздел «</w:t>
      </w:r>
      <w:r w:rsidR="00C66FC2" w:rsidRP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театр» на сайте школы и разместить информацию</w:t>
      </w:r>
      <w:r w:rsidR="00C66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937" w:rsidRPr="00606A09" w:rsidRDefault="00093871" w:rsidP="00A0393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3937" w:rsidRPr="0060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A03937" w:rsidRPr="00606A09" w:rsidRDefault="00A03937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37" w:rsidRPr="00606A09" w:rsidRDefault="00A03937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37" w:rsidRPr="00606A09" w:rsidRDefault="00B84864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:</w:t>
      </w:r>
      <w:proofErr w:type="gramEnd"/>
      <w:r w:rsidR="00A03937" w:rsidRPr="0060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  <w:r w:rsidR="00A03937" w:rsidRPr="0060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E17D10" w:rsidRPr="00C66FC2" w:rsidRDefault="00E17D10" w:rsidP="00C6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7D10" w:rsidRPr="00C66FC2" w:rsidSect="00C66FC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BCE"/>
    <w:multiLevelType w:val="hybridMultilevel"/>
    <w:tmpl w:val="4A04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DF1"/>
    <w:multiLevelType w:val="hybridMultilevel"/>
    <w:tmpl w:val="8C4817A2"/>
    <w:lvl w:ilvl="0" w:tplc="36B899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B5"/>
    <w:rsid w:val="00093871"/>
    <w:rsid w:val="000D5E77"/>
    <w:rsid w:val="006F52C5"/>
    <w:rsid w:val="00A03937"/>
    <w:rsid w:val="00A171BA"/>
    <w:rsid w:val="00B84864"/>
    <w:rsid w:val="00B86038"/>
    <w:rsid w:val="00BA30B5"/>
    <w:rsid w:val="00C66FC2"/>
    <w:rsid w:val="00CD4350"/>
    <w:rsid w:val="00E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3B1A"/>
  <w15:chartTrackingRefBased/>
  <w15:docId w15:val="{97C1E959-251C-4A36-B3D9-87ADF24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Павловна</dc:creator>
  <cp:keywords/>
  <dc:description/>
  <cp:lastModifiedBy>USER</cp:lastModifiedBy>
  <cp:revision>10</cp:revision>
  <cp:lastPrinted>2021-10-18T09:24:00Z</cp:lastPrinted>
  <dcterms:created xsi:type="dcterms:W3CDTF">2021-10-18T09:19:00Z</dcterms:created>
  <dcterms:modified xsi:type="dcterms:W3CDTF">2025-11-14T11:14:00Z</dcterms:modified>
</cp:coreProperties>
</file>